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65C7A" w14:textId="120C1FFC" w:rsidR="00852419" w:rsidRPr="00637744" w:rsidRDefault="00852419" w:rsidP="009B44BE">
      <w:pPr>
        <w:jc w:val="center"/>
        <w:rPr>
          <w:rFonts w:ascii="Arial" w:hAnsi="Arial" w:cs="Arial"/>
          <w:b/>
          <w:bCs/>
          <w:color w:val="004E9A"/>
        </w:rPr>
      </w:pPr>
      <w:r w:rsidRPr="00637744">
        <w:rPr>
          <w:rFonts w:ascii="Arial" w:hAnsi="Arial" w:cs="Arial"/>
          <w:b/>
          <w:bCs/>
          <w:color w:val="004E9A"/>
        </w:rPr>
        <w:t>FORMULÁRIO DE SOLICITAÇÃO (ANEXO I)</w:t>
      </w:r>
    </w:p>
    <w:p w14:paraId="41DB2399" w14:textId="77777777" w:rsidR="004D2B54" w:rsidRPr="00637744" w:rsidRDefault="004D2B54" w:rsidP="0085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392"/>
        <w:gridCol w:w="2126"/>
        <w:gridCol w:w="1843"/>
        <w:gridCol w:w="2026"/>
        <w:gridCol w:w="1662"/>
      </w:tblGrid>
      <w:tr w:rsidR="003F36CD" w:rsidRPr="00637744" w14:paraId="52ADE58E" w14:textId="3FEB1151" w:rsidTr="00CC4590">
        <w:tc>
          <w:tcPr>
            <w:tcW w:w="10049" w:type="dxa"/>
            <w:gridSpan w:val="5"/>
            <w:shd w:val="clear" w:color="auto" w:fill="002465"/>
          </w:tcPr>
          <w:p w14:paraId="3804294B" w14:textId="3C760D76" w:rsidR="003F36CD" w:rsidRPr="00637744" w:rsidRDefault="003F36CD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IDENTIFICAÇÃO</w:t>
            </w:r>
            <w:r w:rsidR="00EA679F" w:rsidRPr="0063774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3F36CD" w:rsidRPr="00637744" w14:paraId="2FFFE5E4" w14:textId="0A731C4C" w:rsidTr="002A0347">
        <w:tc>
          <w:tcPr>
            <w:tcW w:w="10049" w:type="dxa"/>
            <w:gridSpan w:val="5"/>
          </w:tcPr>
          <w:p w14:paraId="7D113C6A" w14:textId="42A712F1" w:rsidR="003F36CD" w:rsidRPr="00637744" w:rsidRDefault="003F36CD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NOME: </w:t>
            </w:r>
          </w:p>
        </w:tc>
      </w:tr>
      <w:tr w:rsidR="00EA679F" w:rsidRPr="00637744" w14:paraId="047CA216" w14:textId="77777777" w:rsidTr="002A0347">
        <w:tc>
          <w:tcPr>
            <w:tcW w:w="10049" w:type="dxa"/>
            <w:gridSpan w:val="5"/>
          </w:tcPr>
          <w:p w14:paraId="509BCFB8" w14:textId="32063519" w:rsidR="00EA679F" w:rsidRPr="00637744" w:rsidRDefault="00EA679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PÓS-GRADUAÇÃO: </w:t>
            </w:r>
          </w:p>
        </w:tc>
      </w:tr>
      <w:tr w:rsidR="003F36CD" w:rsidRPr="00637744" w14:paraId="6A285150" w14:textId="7189B8DA" w:rsidTr="00F427FD">
        <w:tc>
          <w:tcPr>
            <w:tcW w:w="10049" w:type="dxa"/>
            <w:gridSpan w:val="5"/>
          </w:tcPr>
          <w:p w14:paraId="4B8577B5" w14:textId="21784519" w:rsidR="003F36CD" w:rsidRPr="00637744" w:rsidRDefault="003F36CD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3F36CD" w:rsidRPr="00637744" w14:paraId="4E77768F" w14:textId="1F4806DB" w:rsidTr="00C567D9">
        <w:tc>
          <w:tcPr>
            <w:tcW w:w="10049" w:type="dxa"/>
            <w:gridSpan w:val="5"/>
          </w:tcPr>
          <w:p w14:paraId="293BB19D" w14:textId="067E9CA7" w:rsidR="003F36CD" w:rsidRPr="00637744" w:rsidRDefault="003F36CD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ORIENTADOR: </w:t>
            </w:r>
          </w:p>
        </w:tc>
      </w:tr>
      <w:tr w:rsidR="003F36CD" w:rsidRPr="00637744" w14:paraId="2761E829" w14:textId="05F7CF14" w:rsidTr="003605C4">
        <w:tc>
          <w:tcPr>
            <w:tcW w:w="10049" w:type="dxa"/>
            <w:gridSpan w:val="5"/>
          </w:tcPr>
          <w:p w14:paraId="0ECFDBC7" w14:textId="448467EC" w:rsidR="003F36CD" w:rsidRPr="00637744" w:rsidRDefault="003F36CD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PREVISÃO DE DEFESA: </w:t>
            </w:r>
          </w:p>
        </w:tc>
      </w:tr>
      <w:tr w:rsidR="003F36CD" w:rsidRPr="00637744" w14:paraId="0C6968D0" w14:textId="18AD7D59" w:rsidTr="00377D12">
        <w:tc>
          <w:tcPr>
            <w:tcW w:w="10049" w:type="dxa"/>
            <w:gridSpan w:val="5"/>
          </w:tcPr>
          <w:p w14:paraId="52AE6CBD" w14:textId="52913A6D" w:rsidR="003F36CD" w:rsidRPr="00637744" w:rsidRDefault="003F36CD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CPF: </w:t>
            </w:r>
          </w:p>
        </w:tc>
      </w:tr>
      <w:tr w:rsidR="003F36CD" w:rsidRPr="00637744" w14:paraId="28802588" w14:textId="06BED139" w:rsidTr="00C52CD1">
        <w:tc>
          <w:tcPr>
            <w:tcW w:w="10049" w:type="dxa"/>
            <w:gridSpan w:val="5"/>
          </w:tcPr>
          <w:p w14:paraId="616D2DCE" w14:textId="24371AE5" w:rsidR="003F36CD" w:rsidRPr="00637744" w:rsidRDefault="003F36CD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TELEFONE:                              E-mail: </w:t>
            </w:r>
          </w:p>
        </w:tc>
      </w:tr>
      <w:tr w:rsidR="00EA679F" w:rsidRPr="00637744" w14:paraId="65FE73E5" w14:textId="4637C29D" w:rsidTr="00CC4590">
        <w:tc>
          <w:tcPr>
            <w:tcW w:w="10049" w:type="dxa"/>
            <w:gridSpan w:val="5"/>
            <w:shd w:val="clear" w:color="auto" w:fill="002465"/>
          </w:tcPr>
          <w:p w14:paraId="6431EAFB" w14:textId="670A9C1E" w:rsidR="007741EA" w:rsidRPr="00637744" w:rsidRDefault="00EA679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JUSTIFICATIVA DA SOLICITAÇÃO:</w:t>
            </w:r>
          </w:p>
        </w:tc>
      </w:tr>
      <w:tr w:rsidR="002E7039" w:rsidRPr="00637744" w14:paraId="481FFAC6" w14:textId="69DCDD91" w:rsidTr="004418E0">
        <w:tc>
          <w:tcPr>
            <w:tcW w:w="10049" w:type="dxa"/>
            <w:gridSpan w:val="5"/>
          </w:tcPr>
          <w:p w14:paraId="592CFFE8" w14:textId="77777777" w:rsidR="002E7039" w:rsidRPr="00637744" w:rsidRDefault="002E7039" w:rsidP="00EA67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679F" w:rsidRPr="00637744" w14:paraId="0ADA1FD2" w14:textId="4EBC7C3F" w:rsidTr="00CC4590">
        <w:tc>
          <w:tcPr>
            <w:tcW w:w="10049" w:type="dxa"/>
            <w:gridSpan w:val="5"/>
            <w:shd w:val="clear" w:color="auto" w:fill="002465"/>
          </w:tcPr>
          <w:p w14:paraId="2FF769D5" w14:textId="6E8D1298" w:rsidR="00EA679F" w:rsidRPr="00637744" w:rsidRDefault="00A074F6" w:rsidP="00EA67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INFORMAÇÕES GERAIS DO EVENTO ACADÊMICO-CIENTÍFICO:</w:t>
            </w:r>
          </w:p>
        </w:tc>
      </w:tr>
      <w:tr w:rsidR="00912BA2" w:rsidRPr="00637744" w14:paraId="7237E3DC" w14:textId="7E1520EF" w:rsidTr="003D2608">
        <w:tc>
          <w:tcPr>
            <w:tcW w:w="10049" w:type="dxa"/>
            <w:gridSpan w:val="5"/>
          </w:tcPr>
          <w:p w14:paraId="0B9D79A6" w14:textId="20A82437" w:rsidR="00912BA2" w:rsidRPr="00637744" w:rsidRDefault="00912BA2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6CA4" w:rsidRPr="00637744" w14:paraId="2E2FE30A" w14:textId="77777777" w:rsidTr="00CC4590">
        <w:tc>
          <w:tcPr>
            <w:tcW w:w="10049" w:type="dxa"/>
            <w:gridSpan w:val="5"/>
            <w:shd w:val="clear" w:color="auto" w:fill="002465"/>
          </w:tcPr>
          <w:p w14:paraId="40D45E3B" w14:textId="0D5770BF" w:rsidR="00EA679F" w:rsidRPr="00637744" w:rsidRDefault="00A074F6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ATIVIDADES A SEREM DESENVOLVIDAS:</w:t>
            </w:r>
          </w:p>
        </w:tc>
      </w:tr>
      <w:tr w:rsidR="00EA679F" w:rsidRPr="00637744" w14:paraId="7E524F2D" w14:textId="77777777" w:rsidTr="003D2608">
        <w:tc>
          <w:tcPr>
            <w:tcW w:w="10049" w:type="dxa"/>
            <w:gridSpan w:val="5"/>
          </w:tcPr>
          <w:p w14:paraId="7F97D1A3" w14:textId="77777777" w:rsidR="00EA679F" w:rsidRPr="00637744" w:rsidRDefault="00EA679F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7039" w:rsidRPr="00637744" w14:paraId="069BBD3E" w14:textId="6527C3D6" w:rsidTr="006467DE">
        <w:tc>
          <w:tcPr>
            <w:tcW w:w="2392" w:type="dxa"/>
            <w:shd w:val="clear" w:color="auto" w:fill="002465"/>
          </w:tcPr>
          <w:p w14:paraId="01BE8FB5" w14:textId="2F38799F" w:rsidR="002E7039" w:rsidRPr="00637744" w:rsidRDefault="006467DE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ORÇAMENTO (R$)</w:t>
            </w:r>
            <w:r w:rsidR="008743A4" w:rsidRPr="0063774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002465"/>
          </w:tcPr>
          <w:p w14:paraId="5B005A46" w14:textId="77777777" w:rsidR="002E7039" w:rsidRPr="00637744" w:rsidRDefault="002E703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2465"/>
          </w:tcPr>
          <w:p w14:paraId="1F9CCD08" w14:textId="77777777" w:rsidR="002E7039" w:rsidRPr="00637744" w:rsidRDefault="002E703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002465"/>
          </w:tcPr>
          <w:p w14:paraId="4C6BCFEA" w14:textId="77777777" w:rsidR="002E7039" w:rsidRPr="00637744" w:rsidRDefault="002E703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002465"/>
          </w:tcPr>
          <w:p w14:paraId="4190C641" w14:textId="77777777" w:rsidR="002E7039" w:rsidRPr="00637744" w:rsidRDefault="002E7039" w:rsidP="00191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E7039" w:rsidRPr="00637744" w14:paraId="6380344F" w14:textId="346FCA72" w:rsidTr="006467DE">
        <w:tc>
          <w:tcPr>
            <w:tcW w:w="2392" w:type="dxa"/>
          </w:tcPr>
          <w:p w14:paraId="1FB7A6A1" w14:textId="1931AB82" w:rsidR="002E7039" w:rsidRPr="00637744" w:rsidRDefault="007741EA" w:rsidP="00646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sz w:val="22"/>
                <w:szCs w:val="22"/>
              </w:rPr>
              <w:t>Inscrição</w:t>
            </w:r>
            <w:r w:rsidR="006467DE" w:rsidRPr="006377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</w:tcPr>
          <w:p w14:paraId="04C11A1E" w14:textId="2E3D1C23" w:rsidR="002E7039" w:rsidRPr="00637744" w:rsidRDefault="007741EA" w:rsidP="00646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sz w:val="22"/>
                <w:szCs w:val="22"/>
              </w:rPr>
              <w:t>Alimentação</w:t>
            </w:r>
            <w:r w:rsidR="006467DE" w:rsidRPr="006377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14:paraId="527F48FE" w14:textId="12FF9C96" w:rsidR="002E7039" w:rsidRPr="00637744" w:rsidRDefault="007741EA" w:rsidP="006467DE">
            <w:pPr>
              <w:rPr>
                <w:rFonts w:ascii="Arial" w:hAnsi="Arial" w:cs="Arial"/>
                <w:sz w:val="22"/>
                <w:szCs w:val="22"/>
              </w:rPr>
            </w:pPr>
            <w:r w:rsidRPr="00637744">
              <w:rPr>
                <w:rFonts w:ascii="Arial" w:hAnsi="Arial" w:cs="Arial"/>
                <w:sz w:val="22"/>
                <w:szCs w:val="22"/>
              </w:rPr>
              <w:t>Hospedagem</w:t>
            </w:r>
            <w:r w:rsidR="006467DE" w:rsidRPr="00637744">
              <w:rPr>
                <w:rFonts w:ascii="Arial" w:hAnsi="Arial" w:cs="Arial"/>
                <w:sz w:val="22"/>
                <w:szCs w:val="22"/>
              </w:rPr>
              <w:t>:</w:t>
            </w:r>
            <w:r w:rsidRPr="0063774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26" w:type="dxa"/>
          </w:tcPr>
          <w:p w14:paraId="146BD55A" w14:textId="1C935806" w:rsidR="007741EA" w:rsidRPr="00637744" w:rsidRDefault="007741EA" w:rsidP="007741EA">
            <w:pPr>
              <w:rPr>
                <w:rFonts w:ascii="Arial" w:hAnsi="Arial" w:cs="Arial"/>
                <w:sz w:val="22"/>
                <w:szCs w:val="22"/>
              </w:rPr>
            </w:pPr>
            <w:r w:rsidRPr="00637744">
              <w:rPr>
                <w:rFonts w:ascii="Arial" w:hAnsi="Arial" w:cs="Arial"/>
                <w:sz w:val="22"/>
                <w:szCs w:val="22"/>
              </w:rPr>
              <w:t>Deslocamento</w:t>
            </w:r>
            <w:r w:rsidRPr="0063774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DAD9A7B" w14:textId="37958D76" w:rsidR="002E7039" w:rsidRPr="00637744" w:rsidRDefault="002E7039" w:rsidP="007741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14:paraId="3FB6566C" w14:textId="7EBF50AD" w:rsidR="002E7039" w:rsidRPr="00637744" w:rsidRDefault="007741EA" w:rsidP="006467DE">
            <w:pPr>
              <w:rPr>
                <w:rFonts w:ascii="Arial" w:hAnsi="Arial" w:cs="Arial"/>
                <w:sz w:val="22"/>
                <w:szCs w:val="22"/>
              </w:rPr>
            </w:pPr>
            <w:r w:rsidRPr="00637744">
              <w:rPr>
                <w:rFonts w:ascii="Arial" w:hAnsi="Arial" w:cs="Arial"/>
                <w:sz w:val="22"/>
                <w:szCs w:val="22"/>
              </w:rPr>
              <w:t>TOTAL GERAL</w:t>
            </w:r>
            <w:r w:rsidR="006467DE" w:rsidRPr="006377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020B9" w:rsidRPr="00637744" w14:paraId="15B10EE9" w14:textId="77777777" w:rsidTr="002B34B1">
        <w:tc>
          <w:tcPr>
            <w:tcW w:w="10049" w:type="dxa"/>
            <w:gridSpan w:val="5"/>
          </w:tcPr>
          <w:p w14:paraId="0871ED80" w14:textId="1D0D6B7B" w:rsidR="001020B9" w:rsidRPr="00637744" w:rsidRDefault="001020B9" w:rsidP="007741EA">
            <w:pPr>
              <w:rPr>
                <w:rFonts w:ascii="Arial" w:hAnsi="Arial" w:cs="Arial"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sz w:val="22"/>
                <w:szCs w:val="22"/>
              </w:rPr>
              <w:t>VALOR AUTORIZADO PELO COORDENADOR DO PROGRAMA</w:t>
            </w:r>
            <w:r w:rsidR="004A5D7B" w:rsidRPr="00637744">
              <w:rPr>
                <w:rFonts w:ascii="Arial" w:hAnsi="Arial" w:cs="Arial"/>
                <w:b/>
                <w:sz w:val="22"/>
                <w:szCs w:val="22"/>
              </w:rPr>
              <w:t xml:space="preserve"> (R$)</w:t>
            </w:r>
            <w:r w:rsidRPr="006377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A679F" w:rsidRPr="00637744" w14:paraId="783417A6" w14:textId="77777777" w:rsidTr="006467DE">
        <w:tc>
          <w:tcPr>
            <w:tcW w:w="10049" w:type="dxa"/>
            <w:gridSpan w:val="5"/>
            <w:shd w:val="clear" w:color="auto" w:fill="002465"/>
          </w:tcPr>
          <w:p w14:paraId="761E01B3" w14:textId="1C9584E8" w:rsidR="007741EA" w:rsidRPr="00637744" w:rsidRDefault="00EA679F" w:rsidP="007741E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CONCORDÂNCIAS (Assinaturas)</w:t>
            </w:r>
            <w:r w:rsidR="001020B9" w:rsidRPr="006377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</w:p>
        </w:tc>
      </w:tr>
      <w:tr w:rsidR="00912BA2" w:rsidRPr="00637744" w14:paraId="0DD70626" w14:textId="77777777" w:rsidTr="00912BA2">
        <w:tc>
          <w:tcPr>
            <w:tcW w:w="10049" w:type="dxa"/>
            <w:gridSpan w:val="5"/>
            <w:shd w:val="clear" w:color="auto" w:fill="FFFFFF" w:themeFill="background1"/>
          </w:tcPr>
          <w:p w14:paraId="637DC7F9" w14:textId="77777777" w:rsidR="008B5E50" w:rsidRPr="00637744" w:rsidRDefault="008B5E50" w:rsidP="008B5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  <w:p w14:paraId="6B6D7D03" w14:textId="77777777" w:rsidR="008B5E50" w:rsidRPr="00637744" w:rsidRDefault="008B5E50" w:rsidP="008B5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61C8F5" w14:textId="77777777" w:rsidR="008B5E50" w:rsidRPr="00637744" w:rsidRDefault="008B5E50" w:rsidP="008B5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ORIENTADOR: </w:t>
            </w:r>
          </w:p>
          <w:p w14:paraId="5C675C5C" w14:textId="77777777" w:rsidR="008B5E50" w:rsidRPr="00637744" w:rsidRDefault="008B5E50" w:rsidP="008B5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44F7F5" w14:textId="77777777" w:rsidR="00912BA2" w:rsidRPr="00637744" w:rsidRDefault="008B5E50" w:rsidP="008B5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COORDENADOR DO PROGRAMA: </w:t>
            </w:r>
          </w:p>
          <w:p w14:paraId="60FEC970" w14:textId="77777777" w:rsidR="004C5D02" w:rsidRPr="00637744" w:rsidRDefault="004C5D02" w:rsidP="008B5E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F1BCA0F" w14:textId="77777777" w:rsidR="00AD40C5" w:rsidRPr="00637744" w:rsidRDefault="00AD40C5" w:rsidP="00AD40C5">
            <w:pPr>
              <w:rPr>
                <w:rFonts w:ascii="Arial" w:hAnsi="Arial" w:cs="Arial"/>
                <w:sz w:val="22"/>
                <w:szCs w:val="22"/>
              </w:rPr>
            </w:pPr>
            <w:r w:rsidRPr="00637744">
              <w:rPr>
                <w:rFonts w:ascii="Arial" w:hAnsi="Arial" w:cs="Arial"/>
                <w:sz w:val="22"/>
                <w:szCs w:val="22"/>
              </w:rPr>
              <w:t>Data da solicitação: ___/___/____</w:t>
            </w:r>
          </w:p>
          <w:p w14:paraId="184FCA74" w14:textId="77777777" w:rsidR="004C5D02" w:rsidRPr="00637744" w:rsidRDefault="004C5D02" w:rsidP="008B5E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36A035" w14:textId="77777777" w:rsidR="004C5D02" w:rsidRPr="00637744" w:rsidRDefault="004C5D02" w:rsidP="008B5E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87FE73D" w14:textId="0450805B" w:rsidR="004C5D02" w:rsidRPr="00637744" w:rsidRDefault="004C5D02" w:rsidP="004A5D7B">
            <w:pPr>
              <w:shd w:val="clear" w:color="auto" w:fill="DAEEF3" w:themeFill="accent5" w:themeFillTin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7744">
              <w:rPr>
                <w:rFonts w:ascii="Arial" w:hAnsi="Arial" w:cs="Arial"/>
                <w:sz w:val="22"/>
                <w:szCs w:val="22"/>
              </w:rPr>
              <w:t xml:space="preserve">OBSERVAÇÃO 01: Ao assinar este formulário o discente declara estar ciente das normas </w:t>
            </w:r>
            <w:r w:rsidR="00CE7C3E" w:rsidRPr="00637744">
              <w:rPr>
                <w:rFonts w:ascii="Arial" w:hAnsi="Arial" w:cs="Arial"/>
                <w:sz w:val="22"/>
                <w:szCs w:val="22"/>
              </w:rPr>
              <w:t xml:space="preserve">de execução </w:t>
            </w:r>
            <w:r w:rsidR="006B792E" w:rsidRPr="00637744">
              <w:rPr>
                <w:rFonts w:ascii="Arial" w:hAnsi="Arial" w:cs="Arial"/>
                <w:sz w:val="22"/>
                <w:szCs w:val="22"/>
              </w:rPr>
              <w:t>e prestação</w:t>
            </w:r>
            <w:r w:rsidRPr="00637744">
              <w:rPr>
                <w:rFonts w:ascii="Arial" w:hAnsi="Arial" w:cs="Arial"/>
                <w:sz w:val="22"/>
                <w:szCs w:val="22"/>
              </w:rPr>
              <w:t xml:space="preserve"> de contas conforme </w:t>
            </w:r>
            <w:r w:rsidR="00BE67FC" w:rsidRPr="00637744">
              <w:rPr>
                <w:rFonts w:ascii="Arial" w:hAnsi="Arial" w:cs="Arial"/>
                <w:sz w:val="22"/>
                <w:szCs w:val="22"/>
              </w:rPr>
              <w:t xml:space="preserve">o presente </w:t>
            </w:r>
            <w:r w:rsidRPr="00637744">
              <w:rPr>
                <w:rFonts w:ascii="Arial" w:hAnsi="Arial" w:cs="Arial"/>
                <w:sz w:val="22"/>
                <w:szCs w:val="22"/>
              </w:rPr>
              <w:t>edital</w:t>
            </w:r>
            <w:r w:rsidR="00EB0909" w:rsidRPr="00637744">
              <w:rPr>
                <w:rFonts w:ascii="Arial" w:hAnsi="Arial" w:cs="Arial"/>
                <w:sz w:val="22"/>
                <w:szCs w:val="22"/>
              </w:rPr>
              <w:t xml:space="preserve">. A prestação de contas </w:t>
            </w:r>
            <w:r w:rsidR="006B792E" w:rsidRPr="00637744">
              <w:rPr>
                <w:rFonts w:ascii="Arial" w:hAnsi="Arial" w:cs="Arial"/>
                <w:sz w:val="22"/>
                <w:szCs w:val="22"/>
              </w:rPr>
              <w:t>deverá ser enviada</w:t>
            </w:r>
            <w:r w:rsidRPr="006377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 (quinze) dias </w:t>
            </w:r>
            <w:r w:rsidRPr="00637744">
              <w:rPr>
                <w:rFonts w:ascii="Arial" w:hAnsi="Arial" w:cs="Arial"/>
                <w:sz w:val="22"/>
                <w:szCs w:val="22"/>
              </w:rPr>
              <w:t>após o término do evento. Declara, ainda, estar ciente de que a prestação de contas está sujeita à aprovação da PROPPG e que, em caso de inadimplência ou reprovação, o discente permanecerá bloqueado para receber novos auxílios até que se regularize a situação.</w:t>
            </w:r>
          </w:p>
        </w:tc>
      </w:tr>
    </w:tbl>
    <w:p w14:paraId="30A13236" w14:textId="77777777" w:rsidR="00FB35E6" w:rsidRPr="00637744" w:rsidRDefault="00FB35E6" w:rsidP="00FB35E6">
      <w:pPr>
        <w:pStyle w:val="Ttulo1"/>
        <w:spacing w:line="232" w:lineRule="auto"/>
        <w:ind w:left="142" w:right="377" w:firstLine="0"/>
        <w:jc w:val="center"/>
        <w:rPr>
          <w:rFonts w:ascii="Arial" w:hAnsi="Arial" w:cs="Arial"/>
          <w:b w:val="0"/>
          <w:bCs w:val="0"/>
          <w:color w:val="002060"/>
        </w:rPr>
      </w:pPr>
    </w:p>
    <w:p w14:paraId="55F9C235" w14:textId="752D9C67" w:rsidR="009B44BE" w:rsidRPr="00637744" w:rsidRDefault="009B44BE">
      <w:pPr>
        <w:spacing w:after="200" w:line="276" w:lineRule="auto"/>
        <w:rPr>
          <w:rFonts w:ascii="Arial" w:hAnsi="Arial" w:cs="Arial"/>
          <w:b/>
          <w:bCs/>
          <w:color w:val="002060"/>
          <w:spacing w:val="-5"/>
          <w:sz w:val="28"/>
          <w:szCs w:val="28"/>
          <w:lang w:val="pt-PT" w:eastAsia="en-US"/>
        </w:rPr>
      </w:pPr>
      <w:r w:rsidRPr="00637744">
        <w:rPr>
          <w:rFonts w:ascii="Arial" w:hAnsi="Arial" w:cs="Arial"/>
          <w:color w:val="002060"/>
          <w:spacing w:val="-5"/>
          <w:sz w:val="28"/>
          <w:szCs w:val="28"/>
        </w:rPr>
        <w:br w:type="page"/>
      </w:r>
    </w:p>
    <w:p w14:paraId="2466BF03" w14:textId="70492672" w:rsidR="00FA3A68" w:rsidRPr="00637744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4E9A"/>
        </w:rPr>
      </w:pPr>
      <w:r w:rsidRPr="00637744">
        <w:rPr>
          <w:rFonts w:ascii="Arial" w:hAnsi="Arial" w:cs="Arial"/>
          <w:b/>
          <w:bCs/>
          <w:color w:val="004E9A"/>
        </w:rPr>
        <w:lastRenderedPageBreak/>
        <w:t>RELATÓRIO DE ATIVIDADES</w:t>
      </w:r>
      <w:r w:rsidRPr="00637744">
        <w:rPr>
          <w:rFonts w:ascii="Arial" w:hAnsi="Arial" w:cs="Arial"/>
          <w:b/>
          <w:bCs/>
          <w:color w:val="004E9A"/>
          <w:vertAlign w:val="superscript"/>
        </w:rPr>
        <w:t xml:space="preserve"> </w:t>
      </w:r>
      <w:r w:rsidRPr="00637744">
        <w:rPr>
          <w:rFonts w:ascii="Arial" w:hAnsi="Arial" w:cs="Arial"/>
          <w:b/>
          <w:bCs/>
          <w:color w:val="004E9A"/>
        </w:rPr>
        <w:t xml:space="preserve">(ANEXO </w:t>
      </w:r>
      <w:r w:rsidR="006B0813" w:rsidRPr="00637744">
        <w:rPr>
          <w:rFonts w:ascii="Arial" w:hAnsi="Arial" w:cs="Arial"/>
          <w:b/>
          <w:bCs/>
          <w:color w:val="004E9A"/>
        </w:rPr>
        <w:t>I</w:t>
      </w:r>
      <w:r w:rsidR="008743A4" w:rsidRPr="00637744">
        <w:rPr>
          <w:rFonts w:ascii="Arial" w:hAnsi="Arial" w:cs="Arial"/>
          <w:b/>
          <w:bCs/>
          <w:color w:val="004E9A"/>
        </w:rPr>
        <w:t>I</w:t>
      </w:r>
      <w:r w:rsidRPr="00637744">
        <w:rPr>
          <w:rFonts w:ascii="Arial" w:hAnsi="Arial" w:cs="Arial"/>
          <w:b/>
          <w:bCs/>
          <w:color w:val="004E9A"/>
        </w:rPr>
        <w:t>)</w:t>
      </w:r>
    </w:p>
    <w:p w14:paraId="4A3ABA04" w14:textId="77777777" w:rsidR="00A14644" w:rsidRPr="00637744" w:rsidRDefault="00A14644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552"/>
        <w:gridCol w:w="8492"/>
      </w:tblGrid>
      <w:tr w:rsidR="00A14644" w:rsidRPr="00637744" w14:paraId="22F41873" w14:textId="77777777" w:rsidTr="00632D32">
        <w:tc>
          <w:tcPr>
            <w:tcW w:w="1555" w:type="dxa"/>
            <w:shd w:val="clear" w:color="auto" w:fill="002465"/>
          </w:tcPr>
          <w:p w14:paraId="3E4952F9" w14:textId="0077E2EF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525" w:type="dxa"/>
            <w:shd w:val="clear" w:color="auto" w:fill="002465"/>
          </w:tcPr>
          <w:p w14:paraId="1E00E23E" w14:textId="02D6716A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44">
              <w:rPr>
                <w:rFonts w:ascii="Arial" w:hAnsi="Arial" w:cs="Arial"/>
                <w:b/>
                <w:bCs/>
                <w:sz w:val="22"/>
                <w:szCs w:val="22"/>
              </w:rPr>
              <w:t>ATIVIDADES REALIZADAS</w:t>
            </w:r>
          </w:p>
        </w:tc>
      </w:tr>
      <w:tr w:rsidR="00A14644" w:rsidRPr="00637744" w14:paraId="137B94D2" w14:textId="77777777" w:rsidTr="00632D32">
        <w:tc>
          <w:tcPr>
            <w:tcW w:w="1555" w:type="dxa"/>
          </w:tcPr>
          <w:p w14:paraId="095AC8E6" w14:textId="77777777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25" w:type="dxa"/>
          </w:tcPr>
          <w:p w14:paraId="7AD9E037" w14:textId="77777777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4644" w:rsidRPr="00637744" w14:paraId="2032B4F5" w14:textId="77777777" w:rsidTr="00632D32">
        <w:tc>
          <w:tcPr>
            <w:tcW w:w="1555" w:type="dxa"/>
          </w:tcPr>
          <w:p w14:paraId="0708F311" w14:textId="77777777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25" w:type="dxa"/>
          </w:tcPr>
          <w:p w14:paraId="7D617E2E" w14:textId="77777777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4644" w:rsidRPr="00637744" w14:paraId="0BC7C73C" w14:textId="77777777" w:rsidTr="00632D32">
        <w:tc>
          <w:tcPr>
            <w:tcW w:w="1555" w:type="dxa"/>
          </w:tcPr>
          <w:p w14:paraId="5454D36D" w14:textId="77777777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25" w:type="dxa"/>
          </w:tcPr>
          <w:p w14:paraId="553FCDD2" w14:textId="77777777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4644" w:rsidRPr="00637744" w14:paraId="7478B0B3" w14:textId="77777777" w:rsidTr="00632D32">
        <w:tc>
          <w:tcPr>
            <w:tcW w:w="1555" w:type="dxa"/>
          </w:tcPr>
          <w:p w14:paraId="0A330964" w14:textId="77777777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25" w:type="dxa"/>
          </w:tcPr>
          <w:p w14:paraId="62FBE478" w14:textId="77777777" w:rsidR="00A14644" w:rsidRPr="00637744" w:rsidRDefault="00A14644" w:rsidP="00FA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B151F3" w14:textId="77777777" w:rsidR="00A14644" w:rsidRPr="00637744" w:rsidRDefault="00A14644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18F418" w14:textId="77777777" w:rsidR="00FA3A68" w:rsidRPr="00637744" w:rsidRDefault="00FA3A68" w:rsidP="00FA3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5E32CD" w14:textId="24697CCE" w:rsidR="008743A4" w:rsidRPr="00637744" w:rsidRDefault="008743A4" w:rsidP="00632D32">
      <w:pPr>
        <w:pBdr>
          <w:top w:val="single" w:sz="18" w:space="1" w:color="244061" w:themeColor="accent1" w:themeShade="80"/>
          <w:left w:val="single" w:sz="18" w:space="0" w:color="244061" w:themeColor="accent1" w:themeShade="80"/>
          <w:bottom w:val="single" w:sz="18" w:space="1" w:color="244061" w:themeColor="accent1" w:themeShade="80"/>
          <w:right w:val="single" w:sz="18" w:space="4" w:color="244061" w:themeColor="accent1" w:themeShade="80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37744">
        <w:rPr>
          <w:rFonts w:ascii="Arial" w:hAnsi="Arial" w:cs="Arial"/>
          <w:b/>
          <w:bCs/>
          <w:sz w:val="22"/>
          <w:szCs w:val="22"/>
        </w:rPr>
        <w:t>Anuências</w:t>
      </w:r>
    </w:p>
    <w:p w14:paraId="4F7623A4" w14:textId="600B3787" w:rsidR="00FA3A68" w:rsidRPr="00637744" w:rsidRDefault="00FA3A68" w:rsidP="00632D32">
      <w:pPr>
        <w:pBdr>
          <w:top w:val="single" w:sz="18" w:space="1" w:color="244061" w:themeColor="accent1" w:themeShade="80"/>
          <w:left w:val="single" w:sz="18" w:space="0" w:color="244061" w:themeColor="accent1" w:themeShade="80"/>
          <w:bottom w:val="single" w:sz="18" w:space="1" w:color="244061" w:themeColor="accent1" w:themeShade="80"/>
          <w:right w:val="single" w:sz="18" w:space="4" w:color="244061" w:themeColor="accent1" w:themeShade="80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7744">
        <w:rPr>
          <w:rFonts w:ascii="Arial" w:hAnsi="Arial" w:cs="Arial"/>
          <w:sz w:val="22"/>
          <w:szCs w:val="22"/>
        </w:rPr>
        <w:t xml:space="preserve">Discente: </w:t>
      </w:r>
    </w:p>
    <w:p w14:paraId="14429918" w14:textId="77777777" w:rsidR="00A47B9F" w:rsidRPr="00637744" w:rsidRDefault="00A47B9F" w:rsidP="00632D32">
      <w:pPr>
        <w:pBdr>
          <w:top w:val="single" w:sz="18" w:space="1" w:color="244061" w:themeColor="accent1" w:themeShade="80"/>
          <w:left w:val="single" w:sz="18" w:space="0" w:color="244061" w:themeColor="accent1" w:themeShade="80"/>
          <w:bottom w:val="single" w:sz="18" w:space="1" w:color="244061" w:themeColor="accent1" w:themeShade="80"/>
          <w:right w:val="single" w:sz="18" w:space="4" w:color="244061" w:themeColor="accent1" w:themeShade="80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7744">
        <w:rPr>
          <w:rFonts w:ascii="Arial" w:hAnsi="Arial" w:cs="Arial"/>
          <w:sz w:val="22"/>
          <w:szCs w:val="22"/>
        </w:rPr>
        <w:t xml:space="preserve">Orientador: </w:t>
      </w:r>
      <w:r w:rsidR="00FA3A68" w:rsidRPr="00637744">
        <w:rPr>
          <w:rFonts w:ascii="Arial" w:hAnsi="Arial" w:cs="Arial"/>
          <w:sz w:val="22"/>
          <w:szCs w:val="22"/>
        </w:rPr>
        <w:t xml:space="preserve"> </w:t>
      </w:r>
    </w:p>
    <w:p w14:paraId="5B9C6364" w14:textId="77777777" w:rsidR="00B14B71" w:rsidRPr="00637744" w:rsidRDefault="00A47B9F" w:rsidP="00632D32">
      <w:pPr>
        <w:pBdr>
          <w:top w:val="single" w:sz="18" w:space="1" w:color="244061" w:themeColor="accent1" w:themeShade="80"/>
          <w:left w:val="single" w:sz="18" w:space="0" w:color="244061" w:themeColor="accent1" w:themeShade="80"/>
          <w:bottom w:val="single" w:sz="18" w:space="1" w:color="244061" w:themeColor="accent1" w:themeShade="80"/>
          <w:right w:val="single" w:sz="18" w:space="4" w:color="244061" w:themeColor="accent1" w:themeShade="80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7744">
        <w:rPr>
          <w:rFonts w:ascii="Arial" w:hAnsi="Arial" w:cs="Arial"/>
          <w:sz w:val="22"/>
          <w:szCs w:val="22"/>
        </w:rPr>
        <w:t xml:space="preserve">Coordenador do PPG: </w:t>
      </w:r>
    </w:p>
    <w:p w14:paraId="7BCBEBF5" w14:textId="23ACF3C4" w:rsidR="00FA3A68" w:rsidRPr="00637744" w:rsidRDefault="00025181" w:rsidP="00632D32">
      <w:pPr>
        <w:pBdr>
          <w:top w:val="single" w:sz="18" w:space="1" w:color="244061" w:themeColor="accent1" w:themeShade="80"/>
          <w:left w:val="single" w:sz="18" w:space="0" w:color="244061" w:themeColor="accent1" w:themeShade="80"/>
          <w:bottom w:val="single" w:sz="18" w:space="1" w:color="244061" w:themeColor="accent1" w:themeShade="80"/>
          <w:right w:val="single" w:sz="18" w:space="4" w:color="244061" w:themeColor="accent1" w:themeShade="80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7744">
        <w:rPr>
          <w:rFonts w:ascii="Arial" w:hAnsi="Arial" w:cs="Arial"/>
          <w:sz w:val="22"/>
          <w:szCs w:val="22"/>
        </w:rPr>
        <w:t>Supervisor ou equivalente</w:t>
      </w:r>
      <w:r w:rsidR="00725785" w:rsidRPr="00637744">
        <w:rPr>
          <w:rFonts w:ascii="Arial" w:hAnsi="Arial" w:cs="Arial"/>
          <w:sz w:val="22"/>
          <w:szCs w:val="22"/>
        </w:rPr>
        <w:t>**</w:t>
      </w:r>
      <w:r w:rsidRPr="00637744">
        <w:rPr>
          <w:rFonts w:ascii="Arial" w:hAnsi="Arial" w:cs="Arial"/>
          <w:sz w:val="22"/>
          <w:szCs w:val="22"/>
        </w:rPr>
        <w:t xml:space="preserve"> </w:t>
      </w:r>
    </w:p>
    <w:p w14:paraId="1F6790B0" w14:textId="77777777" w:rsidR="00B656F8" w:rsidRPr="00637744" w:rsidRDefault="00B656F8" w:rsidP="00632D32">
      <w:pPr>
        <w:pBdr>
          <w:top w:val="single" w:sz="18" w:space="1" w:color="244061" w:themeColor="accent1" w:themeShade="80"/>
          <w:left w:val="single" w:sz="18" w:space="0" w:color="244061" w:themeColor="accent1" w:themeShade="80"/>
          <w:bottom w:val="single" w:sz="18" w:space="1" w:color="244061" w:themeColor="accent1" w:themeShade="80"/>
          <w:right w:val="single" w:sz="18" w:space="4" w:color="244061" w:themeColor="accent1" w:themeShade="80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3CBB50" w14:textId="77777777" w:rsidR="00B656F8" w:rsidRPr="00637744" w:rsidRDefault="00B656F8" w:rsidP="00632D32">
      <w:pPr>
        <w:pBdr>
          <w:top w:val="single" w:sz="18" w:space="1" w:color="244061" w:themeColor="accent1" w:themeShade="80"/>
          <w:left w:val="single" w:sz="18" w:space="0" w:color="244061" w:themeColor="accent1" w:themeShade="80"/>
          <w:bottom w:val="single" w:sz="18" w:space="1" w:color="244061" w:themeColor="accent1" w:themeShade="80"/>
          <w:right w:val="single" w:sz="18" w:space="4" w:color="244061" w:themeColor="accent1" w:themeShade="80"/>
        </w:pBdr>
        <w:rPr>
          <w:rFonts w:ascii="Arial" w:hAnsi="Arial" w:cs="Arial"/>
          <w:sz w:val="22"/>
          <w:szCs w:val="22"/>
        </w:rPr>
      </w:pPr>
      <w:r w:rsidRPr="00637744">
        <w:rPr>
          <w:rFonts w:ascii="Arial" w:hAnsi="Arial" w:cs="Arial"/>
          <w:sz w:val="22"/>
          <w:szCs w:val="22"/>
        </w:rPr>
        <w:t>Data da solicitação: ___/___/____</w:t>
      </w:r>
    </w:p>
    <w:p w14:paraId="54C8F3C5" w14:textId="55D6DA7C" w:rsidR="00B656F8" w:rsidRPr="00637744" w:rsidRDefault="00725785" w:rsidP="00FA3A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37744">
        <w:rPr>
          <w:rFonts w:ascii="Arial" w:hAnsi="Arial" w:cs="Arial"/>
          <w:b/>
          <w:bCs/>
          <w:sz w:val="22"/>
          <w:szCs w:val="22"/>
        </w:rPr>
        <w:t xml:space="preserve">** Aplicável apenas para os </w:t>
      </w:r>
      <w:r w:rsidR="00F91CD5" w:rsidRPr="00637744">
        <w:rPr>
          <w:rFonts w:ascii="Arial" w:hAnsi="Arial" w:cs="Arial"/>
          <w:b/>
          <w:bCs/>
          <w:sz w:val="22"/>
          <w:szCs w:val="22"/>
        </w:rPr>
        <w:t xml:space="preserve">casos de </w:t>
      </w:r>
      <w:r w:rsidRPr="00637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participação </w:t>
      </w:r>
      <w:r w:rsidR="004478EA" w:rsidRPr="00637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discente </w:t>
      </w:r>
      <w:r w:rsidRPr="00637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em cursos, disciplinas e atividades </w:t>
      </w:r>
      <w:r w:rsidR="004478EA" w:rsidRPr="00637744">
        <w:rPr>
          <w:rFonts w:ascii="Arial" w:hAnsi="Arial" w:cs="Arial"/>
          <w:b/>
          <w:bCs/>
          <w:color w:val="000000" w:themeColor="text1"/>
          <w:sz w:val="22"/>
          <w:szCs w:val="22"/>
        </w:rPr>
        <w:t>acadêmicas</w:t>
      </w:r>
      <w:r w:rsidR="00A14644" w:rsidRPr="00637744">
        <w:rPr>
          <w:rFonts w:ascii="Arial" w:hAnsi="Arial" w:cs="Arial"/>
          <w:b/>
          <w:bCs/>
          <w:color w:val="000000" w:themeColor="text1"/>
          <w:sz w:val="22"/>
          <w:szCs w:val="22"/>
        </w:rPr>
        <w:t>-científicas</w:t>
      </w:r>
      <w:r w:rsidR="004478EA" w:rsidRPr="00637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em outras instituições.</w:t>
      </w:r>
      <w:r w:rsidRPr="006377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C8AB76" w14:textId="591E6593" w:rsidR="00FA3A68" w:rsidRPr="00637744" w:rsidRDefault="00FA3A68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2BAA24" w14:textId="6C2B1CF0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0218C0" w14:textId="647C5770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334DCA" w14:textId="783BF9A6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E54925" w14:textId="0A33E364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3A729BB" w14:textId="3EF89977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243C5A" w14:textId="232C2589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A8AE44" w14:textId="35325B11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DC7876" w14:textId="1006262E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6F367FC" w14:textId="52E90E01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CB25F0" w14:textId="797B3F67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83C3CBF" w14:textId="09F31546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83E683" w14:textId="582EFF63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E0863F7" w14:textId="42EFBCE4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2E5F95" w14:textId="4815880F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117260" w14:textId="215DD64C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F2DA2F" w14:textId="2AA8F5DF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EED39B7" w14:textId="5DCBE2D1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C954BF" w14:textId="53C52802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9CC20C" w14:textId="11CD20BA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6D354C" w14:textId="49A26127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75E603" w14:textId="470600EB" w:rsidR="00023542" w:rsidRPr="00637744" w:rsidRDefault="00023542" w:rsidP="00962B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8ED2B8" w14:textId="77777777" w:rsidR="00282CCD" w:rsidRPr="00637744" w:rsidRDefault="00282CCD" w:rsidP="00023542">
      <w:pPr>
        <w:spacing w:after="200" w:line="276" w:lineRule="auto"/>
        <w:jc w:val="center"/>
        <w:rPr>
          <w:rFonts w:ascii="Arial" w:hAnsi="Arial" w:cs="Arial"/>
          <w:b/>
          <w:bCs/>
        </w:rPr>
      </w:pPr>
    </w:p>
    <w:sectPr w:rsidR="00282CCD" w:rsidRPr="00637744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BE924" w14:textId="77777777" w:rsidR="00EE2118" w:rsidRDefault="00EE2118" w:rsidP="00074F2E">
      <w:r>
        <w:separator/>
      </w:r>
    </w:p>
  </w:endnote>
  <w:endnote w:type="continuationSeparator" w:id="0">
    <w:p w14:paraId="75DD1CA9" w14:textId="77777777" w:rsidR="00EE2118" w:rsidRDefault="00EE2118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0037A" w14:textId="77777777" w:rsidR="00637744" w:rsidRDefault="006377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CC2B3" w14:textId="77777777" w:rsidR="00EE2118" w:rsidRDefault="00EE2118" w:rsidP="00074F2E">
      <w:r>
        <w:separator/>
      </w:r>
    </w:p>
  </w:footnote>
  <w:footnote w:type="continuationSeparator" w:id="0">
    <w:p w14:paraId="7878E76C" w14:textId="77777777" w:rsidR="00EE2118" w:rsidRDefault="00EE2118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CD468" w14:textId="77777777" w:rsidR="004F0B47" w:rsidRDefault="00000000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0090"/>
    </w:tblGrid>
    <w:tr w:rsidR="00AD40C5" w:rsidRPr="00637744" w14:paraId="72168543" w14:textId="77777777" w:rsidTr="00EE2F82">
      <w:trPr>
        <w:jc w:val="center"/>
      </w:trPr>
      <w:tc>
        <w:tcPr>
          <w:tcW w:w="10090" w:type="dxa"/>
        </w:tcPr>
        <w:p w14:paraId="450F9329" w14:textId="77777777" w:rsidR="00AD40C5" w:rsidRPr="00637744" w:rsidRDefault="00AD40C5" w:rsidP="00704960">
          <w:pPr>
            <w:pStyle w:val="PargrafodaLista"/>
            <w:jc w:val="center"/>
            <w:rPr>
              <w:rFonts w:ascii="Arial" w:hAnsi="Arial" w:cs="Arial"/>
              <w:b/>
              <w:bCs/>
              <w:color w:val="197983"/>
              <w:sz w:val="24"/>
              <w:szCs w:val="24"/>
            </w:rPr>
          </w:pPr>
        </w:p>
        <w:p w14:paraId="018D7792" w14:textId="77777777" w:rsidR="00AD40C5" w:rsidRPr="00637744" w:rsidRDefault="00AD40C5" w:rsidP="00704960">
          <w:pPr>
            <w:pStyle w:val="PargrafodaLista"/>
            <w:jc w:val="center"/>
            <w:rPr>
              <w:rFonts w:ascii="Arial" w:hAnsi="Arial" w:cs="Arial"/>
              <w:b/>
              <w:bCs/>
              <w:color w:val="197983"/>
              <w:sz w:val="24"/>
              <w:szCs w:val="24"/>
            </w:rPr>
          </w:pPr>
          <w:r w:rsidRPr="00637744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5C73791" wp14:editId="719F1412">
                <wp:extent cx="738722" cy="738722"/>
                <wp:effectExtent l="0" t="0" r="4445" b="4445"/>
                <wp:docPr id="1450164145" name="Imagem 1" descr="upload.wikimedia.org/wikipedia/commons/thumb/b/bf/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load.wikimedia.org/wikipedia/commons/thumb/b/bf/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249" cy="750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AFAB77" w14:textId="77777777" w:rsidR="00AD40C5" w:rsidRPr="00637744" w:rsidRDefault="00AD40C5" w:rsidP="00704960">
          <w:pPr>
            <w:pStyle w:val="PargrafodaLista"/>
            <w:jc w:val="center"/>
            <w:rPr>
              <w:rFonts w:ascii="Arial" w:hAnsi="Arial" w:cs="Arial"/>
              <w:b/>
              <w:bCs/>
              <w:color w:val="002465"/>
              <w:sz w:val="28"/>
              <w:szCs w:val="28"/>
            </w:rPr>
          </w:pPr>
          <w:r w:rsidRPr="00637744">
            <w:rPr>
              <w:rFonts w:ascii="Arial" w:hAnsi="Arial" w:cs="Arial"/>
              <w:b/>
              <w:bCs/>
              <w:color w:val="002465"/>
              <w:sz w:val="28"/>
              <w:szCs w:val="28"/>
            </w:rPr>
            <w:t>MINISTÉRIO DA EDUCAÇÃO</w:t>
          </w:r>
        </w:p>
        <w:p w14:paraId="1051B409" w14:textId="77777777" w:rsidR="00AD40C5" w:rsidRPr="00637744" w:rsidRDefault="00AD40C5" w:rsidP="00704960">
          <w:pPr>
            <w:pStyle w:val="PargrafodaLista"/>
            <w:jc w:val="center"/>
            <w:rPr>
              <w:rFonts w:ascii="Arial" w:hAnsi="Arial" w:cs="Arial"/>
              <w:b/>
              <w:bCs/>
              <w:color w:val="002465"/>
              <w:sz w:val="28"/>
              <w:szCs w:val="28"/>
            </w:rPr>
          </w:pPr>
          <w:r w:rsidRPr="00637744">
            <w:rPr>
              <w:rFonts w:ascii="Arial" w:hAnsi="Arial" w:cs="Arial"/>
              <w:b/>
              <w:bCs/>
              <w:color w:val="002465"/>
              <w:sz w:val="28"/>
              <w:szCs w:val="28"/>
            </w:rPr>
            <w:t>UNIVERSIDADE FEDERAL RURAL DO SEMI-ÁRIDO</w:t>
          </w:r>
        </w:p>
        <w:p w14:paraId="06DD47C2" w14:textId="41185749" w:rsidR="00AD40C5" w:rsidRPr="00637744" w:rsidRDefault="00AD40C5" w:rsidP="00704960">
          <w:pPr>
            <w:pStyle w:val="PargrafodaLista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  <w:r w:rsidRPr="00637744">
            <w:rPr>
              <w:rFonts w:ascii="Arial" w:hAnsi="Arial" w:cs="Arial"/>
              <w:b/>
              <w:bCs/>
              <w:color w:val="002465"/>
              <w:sz w:val="28"/>
              <w:szCs w:val="28"/>
            </w:rPr>
            <w:t>PRÓ-REITORIA DE PESQUISA E PÓS-GRADUAÇÃO</w:t>
          </w:r>
        </w:p>
      </w:tc>
    </w:tr>
  </w:tbl>
  <w:p w14:paraId="6503467C" w14:textId="0D76431E" w:rsidR="004F0B47" w:rsidRPr="00D67D4B" w:rsidRDefault="004F0B47" w:rsidP="00FE3408">
    <w:pPr>
      <w:pStyle w:val="PargrafodaLista"/>
      <w:ind w:right="-890" w:hanging="900"/>
      <w:jc w:val="both"/>
      <w:rPr>
        <w:rFonts w:ascii="Aptos" w:hAnsi="Aptos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E25AC" w14:textId="77777777" w:rsidR="004F0B47" w:rsidRDefault="00000000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6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15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num w:numId="1" w16cid:durableId="404491780">
    <w:abstractNumId w:val="11"/>
  </w:num>
  <w:num w:numId="2" w16cid:durableId="1807894863">
    <w:abstractNumId w:val="9"/>
  </w:num>
  <w:num w:numId="3" w16cid:durableId="532042446">
    <w:abstractNumId w:val="3"/>
  </w:num>
  <w:num w:numId="4" w16cid:durableId="902447212">
    <w:abstractNumId w:val="8"/>
  </w:num>
  <w:num w:numId="5" w16cid:durableId="1196390398">
    <w:abstractNumId w:val="12"/>
  </w:num>
  <w:num w:numId="6" w16cid:durableId="2008053095">
    <w:abstractNumId w:val="14"/>
  </w:num>
  <w:num w:numId="7" w16cid:durableId="928856994">
    <w:abstractNumId w:val="16"/>
  </w:num>
  <w:num w:numId="8" w16cid:durableId="852258190">
    <w:abstractNumId w:val="0"/>
  </w:num>
  <w:num w:numId="9" w16cid:durableId="623387230">
    <w:abstractNumId w:val="5"/>
  </w:num>
  <w:num w:numId="10" w16cid:durableId="43919375">
    <w:abstractNumId w:val="1"/>
  </w:num>
  <w:num w:numId="11" w16cid:durableId="159318427">
    <w:abstractNumId w:val="10"/>
  </w:num>
  <w:num w:numId="12" w16cid:durableId="1024597215">
    <w:abstractNumId w:val="6"/>
  </w:num>
  <w:num w:numId="13" w16cid:durableId="1775251348">
    <w:abstractNumId w:val="15"/>
  </w:num>
  <w:num w:numId="14" w16cid:durableId="836842458">
    <w:abstractNumId w:val="2"/>
  </w:num>
  <w:num w:numId="15" w16cid:durableId="947547380">
    <w:abstractNumId w:val="7"/>
  </w:num>
  <w:num w:numId="16" w16cid:durableId="1392850946">
    <w:abstractNumId w:val="4"/>
  </w:num>
  <w:num w:numId="17" w16cid:durableId="1458063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3FDD"/>
    <w:rsid w:val="000073DB"/>
    <w:rsid w:val="000119F8"/>
    <w:rsid w:val="000126BD"/>
    <w:rsid w:val="00020FC6"/>
    <w:rsid w:val="00021760"/>
    <w:rsid w:val="00023542"/>
    <w:rsid w:val="00025181"/>
    <w:rsid w:val="00025EEE"/>
    <w:rsid w:val="000260DE"/>
    <w:rsid w:val="00026614"/>
    <w:rsid w:val="000328B3"/>
    <w:rsid w:val="000328FC"/>
    <w:rsid w:val="00034647"/>
    <w:rsid w:val="00034CE1"/>
    <w:rsid w:val="00036046"/>
    <w:rsid w:val="0005045D"/>
    <w:rsid w:val="00050955"/>
    <w:rsid w:val="0006116F"/>
    <w:rsid w:val="0006127E"/>
    <w:rsid w:val="00063E22"/>
    <w:rsid w:val="000745B8"/>
    <w:rsid w:val="00074F2E"/>
    <w:rsid w:val="00076538"/>
    <w:rsid w:val="0008531B"/>
    <w:rsid w:val="00090B50"/>
    <w:rsid w:val="00092195"/>
    <w:rsid w:val="00094DB7"/>
    <w:rsid w:val="000A0E1C"/>
    <w:rsid w:val="000A7169"/>
    <w:rsid w:val="000B6B75"/>
    <w:rsid w:val="000B6D6F"/>
    <w:rsid w:val="000C09C4"/>
    <w:rsid w:val="000D1402"/>
    <w:rsid w:val="000E174A"/>
    <w:rsid w:val="000E1D89"/>
    <w:rsid w:val="000E27BA"/>
    <w:rsid w:val="000E5F8B"/>
    <w:rsid w:val="000F2E42"/>
    <w:rsid w:val="000F5E47"/>
    <w:rsid w:val="0010080B"/>
    <w:rsid w:val="001020B9"/>
    <w:rsid w:val="001043AB"/>
    <w:rsid w:val="00113DE7"/>
    <w:rsid w:val="00124BDC"/>
    <w:rsid w:val="0013230C"/>
    <w:rsid w:val="00135326"/>
    <w:rsid w:val="00135D8F"/>
    <w:rsid w:val="00140177"/>
    <w:rsid w:val="0014416A"/>
    <w:rsid w:val="0014432F"/>
    <w:rsid w:val="001444AA"/>
    <w:rsid w:val="0014785F"/>
    <w:rsid w:val="00160D1E"/>
    <w:rsid w:val="0016289D"/>
    <w:rsid w:val="00166F14"/>
    <w:rsid w:val="00167755"/>
    <w:rsid w:val="001701AC"/>
    <w:rsid w:val="001715FD"/>
    <w:rsid w:val="00171889"/>
    <w:rsid w:val="001922E7"/>
    <w:rsid w:val="00193147"/>
    <w:rsid w:val="00197D9F"/>
    <w:rsid w:val="001B1000"/>
    <w:rsid w:val="001B3149"/>
    <w:rsid w:val="001C1239"/>
    <w:rsid w:val="001C23AA"/>
    <w:rsid w:val="001C3900"/>
    <w:rsid w:val="001C62B3"/>
    <w:rsid w:val="001D3DD1"/>
    <w:rsid w:val="001D7E7D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1605E"/>
    <w:rsid w:val="002215B2"/>
    <w:rsid w:val="00222FDB"/>
    <w:rsid w:val="00223937"/>
    <w:rsid w:val="00223C78"/>
    <w:rsid w:val="002254F1"/>
    <w:rsid w:val="00225ABB"/>
    <w:rsid w:val="0022632D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627FE"/>
    <w:rsid w:val="00262BC5"/>
    <w:rsid w:val="0026314F"/>
    <w:rsid w:val="0026345C"/>
    <w:rsid w:val="00266A1E"/>
    <w:rsid w:val="00266B2F"/>
    <w:rsid w:val="00274064"/>
    <w:rsid w:val="002807EC"/>
    <w:rsid w:val="00282CCD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C70B6"/>
    <w:rsid w:val="002D27EA"/>
    <w:rsid w:val="002D7B36"/>
    <w:rsid w:val="002E7039"/>
    <w:rsid w:val="002F0AD1"/>
    <w:rsid w:val="002F7951"/>
    <w:rsid w:val="003023F3"/>
    <w:rsid w:val="00302BF4"/>
    <w:rsid w:val="00311C27"/>
    <w:rsid w:val="00312067"/>
    <w:rsid w:val="0031560D"/>
    <w:rsid w:val="00315620"/>
    <w:rsid w:val="00316DC3"/>
    <w:rsid w:val="0032235E"/>
    <w:rsid w:val="0032537C"/>
    <w:rsid w:val="0032610E"/>
    <w:rsid w:val="003265BB"/>
    <w:rsid w:val="00336544"/>
    <w:rsid w:val="0033691B"/>
    <w:rsid w:val="00337692"/>
    <w:rsid w:val="00337D88"/>
    <w:rsid w:val="0034393D"/>
    <w:rsid w:val="00343B6B"/>
    <w:rsid w:val="00347D07"/>
    <w:rsid w:val="00350D7B"/>
    <w:rsid w:val="00350E38"/>
    <w:rsid w:val="003520B8"/>
    <w:rsid w:val="00352209"/>
    <w:rsid w:val="00352C81"/>
    <w:rsid w:val="00356468"/>
    <w:rsid w:val="003608E2"/>
    <w:rsid w:val="00363B1C"/>
    <w:rsid w:val="00365B33"/>
    <w:rsid w:val="003754F1"/>
    <w:rsid w:val="00375B74"/>
    <w:rsid w:val="003766D0"/>
    <w:rsid w:val="003803B0"/>
    <w:rsid w:val="00380BE9"/>
    <w:rsid w:val="00381181"/>
    <w:rsid w:val="00382315"/>
    <w:rsid w:val="00383938"/>
    <w:rsid w:val="00390663"/>
    <w:rsid w:val="003926DE"/>
    <w:rsid w:val="0039279C"/>
    <w:rsid w:val="003962D3"/>
    <w:rsid w:val="003A383F"/>
    <w:rsid w:val="003A4397"/>
    <w:rsid w:val="003A5537"/>
    <w:rsid w:val="003B0DBC"/>
    <w:rsid w:val="003B1230"/>
    <w:rsid w:val="003B2D3F"/>
    <w:rsid w:val="003C3AF2"/>
    <w:rsid w:val="003C47BF"/>
    <w:rsid w:val="003C6E43"/>
    <w:rsid w:val="003C7C94"/>
    <w:rsid w:val="003D4985"/>
    <w:rsid w:val="003D6082"/>
    <w:rsid w:val="003E14EE"/>
    <w:rsid w:val="003E1F89"/>
    <w:rsid w:val="003E32DE"/>
    <w:rsid w:val="003E550E"/>
    <w:rsid w:val="003E6871"/>
    <w:rsid w:val="003E6BF7"/>
    <w:rsid w:val="003F20FF"/>
    <w:rsid w:val="003F3457"/>
    <w:rsid w:val="003F36CD"/>
    <w:rsid w:val="003F43BD"/>
    <w:rsid w:val="003F4853"/>
    <w:rsid w:val="00400822"/>
    <w:rsid w:val="0040403C"/>
    <w:rsid w:val="004114D2"/>
    <w:rsid w:val="00412235"/>
    <w:rsid w:val="004216C5"/>
    <w:rsid w:val="00421A6A"/>
    <w:rsid w:val="00424F87"/>
    <w:rsid w:val="00427A22"/>
    <w:rsid w:val="00430AC6"/>
    <w:rsid w:val="004327CD"/>
    <w:rsid w:val="0043527A"/>
    <w:rsid w:val="00441179"/>
    <w:rsid w:val="0044265C"/>
    <w:rsid w:val="00442CCF"/>
    <w:rsid w:val="0044660A"/>
    <w:rsid w:val="00446ACC"/>
    <w:rsid w:val="004478EA"/>
    <w:rsid w:val="0045049F"/>
    <w:rsid w:val="00450D3D"/>
    <w:rsid w:val="00452ABD"/>
    <w:rsid w:val="004548D2"/>
    <w:rsid w:val="00460879"/>
    <w:rsid w:val="004630A5"/>
    <w:rsid w:val="00463D90"/>
    <w:rsid w:val="00470BDA"/>
    <w:rsid w:val="00480603"/>
    <w:rsid w:val="00484D34"/>
    <w:rsid w:val="00485F2F"/>
    <w:rsid w:val="00494C6D"/>
    <w:rsid w:val="004A5715"/>
    <w:rsid w:val="004A5D7B"/>
    <w:rsid w:val="004A7EB4"/>
    <w:rsid w:val="004B259B"/>
    <w:rsid w:val="004B6844"/>
    <w:rsid w:val="004C07B3"/>
    <w:rsid w:val="004C088A"/>
    <w:rsid w:val="004C2B34"/>
    <w:rsid w:val="004C2B3F"/>
    <w:rsid w:val="004C47EF"/>
    <w:rsid w:val="004C5CEA"/>
    <w:rsid w:val="004C5D02"/>
    <w:rsid w:val="004D2B54"/>
    <w:rsid w:val="004E11DC"/>
    <w:rsid w:val="004E77F6"/>
    <w:rsid w:val="004F0B47"/>
    <w:rsid w:val="004F468F"/>
    <w:rsid w:val="004F65A6"/>
    <w:rsid w:val="004F6FF7"/>
    <w:rsid w:val="004F73C7"/>
    <w:rsid w:val="00501AF3"/>
    <w:rsid w:val="00506AF7"/>
    <w:rsid w:val="005078C3"/>
    <w:rsid w:val="00515152"/>
    <w:rsid w:val="00515BD2"/>
    <w:rsid w:val="00522A39"/>
    <w:rsid w:val="005232C1"/>
    <w:rsid w:val="00523376"/>
    <w:rsid w:val="00526ED3"/>
    <w:rsid w:val="00531CEC"/>
    <w:rsid w:val="00532149"/>
    <w:rsid w:val="00535028"/>
    <w:rsid w:val="00540ECB"/>
    <w:rsid w:val="005439DF"/>
    <w:rsid w:val="00550B29"/>
    <w:rsid w:val="0055752F"/>
    <w:rsid w:val="005630CD"/>
    <w:rsid w:val="005637B2"/>
    <w:rsid w:val="00565FB7"/>
    <w:rsid w:val="00567A6E"/>
    <w:rsid w:val="0057012D"/>
    <w:rsid w:val="0057224C"/>
    <w:rsid w:val="005746DD"/>
    <w:rsid w:val="00575E5B"/>
    <w:rsid w:val="00576209"/>
    <w:rsid w:val="00580165"/>
    <w:rsid w:val="00581EB6"/>
    <w:rsid w:val="005842D3"/>
    <w:rsid w:val="005865EA"/>
    <w:rsid w:val="0059096A"/>
    <w:rsid w:val="00592942"/>
    <w:rsid w:val="005954FC"/>
    <w:rsid w:val="00595C6E"/>
    <w:rsid w:val="005969F3"/>
    <w:rsid w:val="005A341A"/>
    <w:rsid w:val="005A61AA"/>
    <w:rsid w:val="005A7EA9"/>
    <w:rsid w:val="005B1AC4"/>
    <w:rsid w:val="005B29A4"/>
    <w:rsid w:val="005B586C"/>
    <w:rsid w:val="005B6837"/>
    <w:rsid w:val="005B7957"/>
    <w:rsid w:val="005C075C"/>
    <w:rsid w:val="005C3F15"/>
    <w:rsid w:val="005E2510"/>
    <w:rsid w:val="005F04BC"/>
    <w:rsid w:val="006046D3"/>
    <w:rsid w:val="00605115"/>
    <w:rsid w:val="006066A6"/>
    <w:rsid w:val="00613034"/>
    <w:rsid w:val="006160E4"/>
    <w:rsid w:val="00617215"/>
    <w:rsid w:val="00617A4F"/>
    <w:rsid w:val="00621E31"/>
    <w:rsid w:val="00622DCD"/>
    <w:rsid w:val="00622DD5"/>
    <w:rsid w:val="006245CB"/>
    <w:rsid w:val="00626DBD"/>
    <w:rsid w:val="0063247A"/>
    <w:rsid w:val="00632D32"/>
    <w:rsid w:val="00636105"/>
    <w:rsid w:val="006372E4"/>
    <w:rsid w:val="00637744"/>
    <w:rsid w:val="006412DB"/>
    <w:rsid w:val="00643AB8"/>
    <w:rsid w:val="00644AF4"/>
    <w:rsid w:val="0064656C"/>
    <w:rsid w:val="006467DE"/>
    <w:rsid w:val="00650809"/>
    <w:rsid w:val="00653405"/>
    <w:rsid w:val="006547D1"/>
    <w:rsid w:val="006640ED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0813"/>
    <w:rsid w:val="006B1D03"/>
    <w:rsid w:val="006B4F3B"/>
    <w:rsid w:val="006B681D"/>
    <w:rsid w:val="006B792E"/>
    <w:rsid w:val="006C09DC"/>
    <w:rsid w:val="006C0AE1"/>
    <w:rsid w:val="006C1A67"/>
    <w:rsid w:val="006C2091"/>
    <w:rsid w:val="006C2F5E"/>
    <w:rsid w:val="006D3FBE"/>
    <w:rsid w:val="006D4F6D"/>
    <w:rsid w:val="006D5EC1"/>
    <w:rsid w:val="006E0477"/>
    <w:rsid w:val="006E25A2"/>
    <w:rsid w:val="006E2E5A"/>
    <w:rsid w:val="006E661C"/>
    <w:rsid w:val="007006C6"/>
    <w:rsid w:val="00700BD0"/>
    <w:rsid w:val="00702D09"/>
    <w:rsid w:val="00704960"/>
    <w:rsid w:val="00707000"/>
    <w:rsid w:val="00710F20"/>
    <w:rsid w:val="0071189C"/>
    <w:rsid w:val="007176F4"/>
    <w:rsid w:val="007214E5"/>
    <w:rsid w:val="00725785"/>
    <w:rsid w:val="007268C7"/>
    <w:rsid w:val="00730361"/>
    <w:rsid w:val="00735197"/>
    <w:rsid w:val="0074556F"/>
    <w:rsid w:val="00750D25"/>
    <w:rsid w:val="00752B62"/>
    <w:rsid w:val="00753BDB"/>
    <w:rsid w:val="00761E6A"/>
    <w:rsid w:val="00764716"/>
    <w:rsid w:val="0076561D"/>
    <w:rsid w:val="00766825"/>
    <w:rsid w:val="00770DC5"/>
    <w:rsid w:val="007741EA"/>
    <w:rsid w:val="00774D15"/>
    <w:rsid w:val="00775763"/>
    <w:rsid w:val="00780B7C"/>
    <w:rsid w:val="00791F02"/>
    <w:rsid w:val="00793981"/>
    <w:rsid w:val="0079410E"/>
    <w:rsid w:val="007A1809"/>
    <w:rsid w:val="007A39A1"/>
    <w:rsid w:val="007B1CB2"/>
    <w:rsid w:val="007B5002"/>
    <w:rsid w:val="007B7DE3"/>
    <w:rsid w:val="007C21DE"/>
    <w:rsid w:val="007C4BFD"/>
    <w:rsid w:val="007C581C"/>
    <w:rsid w:val="007C735E"/>
    <w:rsid w:val="007D01F9"/>
    <w:rsid w:val="007D2BD7"/>
    <w:rsid w:val="007D36C2"/>
    <w:rsid w:val="007D630C"/>
    <w:rsid w:val="007D72E8"/>
    <w:rsid w:val="007E7AED"/>
    <w:rsid w:val="007F01C9"/>
    <w:rsid w:val="007F05B9"/>
    <w:rsid w:val="007F3194"/>
    <w:rsid w:val="0080192A"/>
    <w:rsid w:val="0080198D"/>
    <w:rsid w:val="0080790C"/>
    <w:rsid w:val="00812040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746"/>
    <w:rsid w:val="0085755C"/>
    <w:rsid w:val="00865557"/>
    <w:rsid w:val="008672BC"/>
    <w:rsid w:val="00872D25"/>
    <w:rsid w:val="008743A4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B5E50"/>
    <w:rsid w:val="008C2E03"/>
    <w:rsid w:val="008C4FC2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12BA2"/>
    <w:rsid w:val="00917215"/>
    <w:rsid w:val="00924748"/>
    <w:rsid w:val="009274A6"/>
    <w:rsid w:val="00932245"/>
    <w:rsid w:val="00932FA5"/>
    <w:rsid w:val="00934E12"/>
    <w:rsid w:val="009436C2"/>
    <w:rsid w:val="00945CF0"/>
    <w:rsid w:val="009561BA"/>
    <w:rsid w:val="00956A3D"/>
    <w:rsid w:val="0096232B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8678F"/>
    <w:rsid w:val="0099030F"/>
    <w:rsid w:val="00994733"/>
    <w:rsid w:val="00996A89"/>
    <w:rsid w:val="0099792A"/>
    <w:rsid w:val="00997999"/>
    <w:rsid w:val="009A53C2"/>
    <w:rsid w:val="009B075E"/>
    <w:rsid w:val="009B07B8"/>
    <w:rsid w:val="009B44BE"/>
    <w:rsid w:val="009B7DCE"/>
    <w:rsid w:val="009C1F31"/>
    <w:rsid w:val="009D13DA"/>
    <w:rsid w:val="009D1C83"/>
    <w:rsid w:val="009D6E74"/>
    <w:rsid w:val="009E10AB"/>
    <w:rsid w:val="009E1F4E"/>
    <w:rsid w:val="009E2B34"/>
    <w:rsid w:val="009E3FBD"/>
    <w:rsid w:val="009E4DFA"/>
    <w:rsid w:val="009F074D"/>
    <w:rsid w:val="009F27E1"/>
    <w:rsid w:val="009F2FE4"/>
    <w:rsid w:val="009F34CB"/>
    <w:rsid w:val="009F5588"/>
    <w:rsid w:val="009F63EE"/>
    <w:rsid w:val="00A01CE9"/>
    <w:rsid w:val="00A02993"/>
    <w:rsid w:val="00A03D7A"/>
    <w:rsid w:val="00A042C2"/>
    <w:rsid w:val="00A045CE"/>
    <w:rsid w:val="00A04F67"/>
    <w:rsid w:val="00A05807"/>
    <w:rsid w:val="00A074F6"/>
    <w:rsid w:val="00A10A3F"/>
    <w:rsid w:val="00A14644"/>
    <w:rsid w:val="00A148CD"/>
    <w:rsid w:val="00A202B2"/>
    <w:rsid w:val="00A2167A"/>
    <w:rsid w:val="00A27227"/>
    <w:rsid w:val="00A329F9"/>
    <w:rsid w:val="00A40F2E"/>
    <w:rsid w:val="00A43492"/>
    <w:rsid w:val="00A43E78"/>
    <w:rsid w:val="00A47679"/>
    <w:rsid w:val="00A47B9F"/>
    <w:rsid w:val="00A50D89"/>
    <w:rsid w:val="00A51AE4"/>
    <w:rsid w:val="00A52C0C"/>
    <w:rsid w:val="00A5660D"/>
    <w:rsid w:val="00A639B4"/>
    <w:rsid w:val="00A657AC"/>
    <w:rsid w:val="00A65FD9"/>
    <w:rsid w:val="00A67F64"/>
    <w:rsid w:val="00A73BC9"/>
    <w:rsid w:val="00A75FC4"/>
    <w:rsid w:val="00A76BE2"/>
    <w:rsid w:val="00A80FBD"/>
    <w:rsid w:val="00A858A7"/>
    <w:rsid w:val="00A9197B"/>
    <w:rsid w:val="00A942AA"/>
    <w:rsid w:val="00A94A22"/>
    <w:rsid w:val="00A979A5"/>
    <w:rsid w:val="00AA6331"/>
    <w:rsid w:val="00AB396B"/>
    <w:rsid w:val="00AC791C"/>
    <w:rsid w:val="00AD0329"/>
    <w:rsid w:val="00AD40C5"/>
    <w:rsid w:val="00AD6E93"/>
    <w:rsid w:val="00AD78FD"/>
    <w:rsid w:val="00AE53FA"/>
    <w:rsid w:val="00AE5802"/>
    <w:rsid w:val="00AE5FDD"/>
    <w:rsid w:val="00AE6E44"/>
    <w:rsid w:val="00AF1583"/>
    <w:rsid w:val="00AF285E"/>
    <w:rsid w:val="00B00180"/>
    <w:rsid w:val="00B01A1B"/>
    <w:rsid w:val="00B04309"/>
    <w:rsid w:val="00B05287"/>
    <w:rsid w:val="00B07B51"/>
    <w:rsid w:val="00B14B71"/>
    <w:rsid w:val="00B15954"/>
    <w:rsid w:val="00B24382"/>
    <w:rsid w:val="00B259C6"/>
    <w:rsid w:val="00B2641C"/>
    <w:rsid w:val="00B31AB1"/>
    <w:rsid w:val="00B35A81"/>
    <w:rsid w:val="00B37AB0"/>
    <w:rsid w:val="00B40683"/>
    <w:rsid w:val="00B4525A"/>
    <w:rsid w:val="00B45752"/>
    <w:rsid w:val="00B56A38"/>
    <w:rsid w:val="00B6027F"/>
    <w:rsid w:val="00B6164D"/>
    <w:rsid w:val="00B656F8"/>
    <w:rsid w:val="00B76F71"/>
    <w:rsid w:val="00B832B8"/>
    <w:rsid w:val="00B83306"/>
    <w:rsid w:val="00B94B6E"/>
    <w:rsid w:val="00B96E79"/>
    <w:rsid w:val="00B96F2F"/>
    <w:rsid w:val="00B97FE0"/>
    <w:rsid w:val="00BA01D9"/>
    <w:rsid w:val="00BA257E"/>
    <w:rsid w:val="00BA2CB6"/>
    <w:rsid w:val="00BA4B2F"/>
    <w:rsid w:val="00BA7DB4"/>
    <w:rsid w:val="00BB62E9"/>
    <w:rsid w:val="00BB7B0D"/>
    <w:rsid w:val="00BC0976"/>
    <w:rsid w:val="00BC3803"/>
    <w:rsid w:val="00BC611F"/>
    <w:rsid w:val="00BC650F"/>
    <w:rsid w:val="00BD1861"/>
    <w:rsid w:val="00BD37E2"/>
    <w:rsid w:val="00BD477E"/>
    <w:rsid w:val="00BD6DA5"/>
    <w:rsid w:val="00BE1320"/>
    <w:rsid w:val="00BE38D0"/>
    <w:rsid w:val="00BE67FC"/>
    <w:rsid w:val="00BF1A32"/>
    <w:rsid w:val="00BF3E2C"/>
    <w:rsid w:val="00BF628C"/>
    <w:rsid w:val="00BF7F02"/>
    <w:rsid w:val="00C05D96"/>
    <w:rsid w:val="00C05E7F"/>
    <w:rsid w:val="00C06E1E"/>
    <w:rsid w:val="00C11802"/>
    <w:rsid w:val="00C165E4"/>
    <w:rsid w:val="00C21B0B"/>
    <w:rsid w:val="00C23F2F"/>
    <w:rsid w:val="00C24116"/>
    <w:rsid w:val="00C24792"/>
    <w:rsid w:val="00C250E5"/>
    <w:rsid w:val="00C2551A"/>
    <w:rsid w:val="00C26562"/>
    <w:rsid w:val="00C268CB"/>
    <w:rsid w:val="00C32F16"/>
    <w:rsid w:val="00C41180"/>
    <w:rsid w:val="00C4386B"/>
    <w:rsid w:val="00C44BCF"/>
    <w:rsid w:val="00C44F9F"/>
    <w:rsid w:val="00C45459"/>
    <w:rsid w:val="00C50028"/>
    <w:rsid w:val="00C519BF"/>
    <w:rsid w:val="00C63348"/>
    <w:rsid w:val="00C64171"/>
    <w:rsid w:val="00C7040B"/>
    <w:rsid w:val="00C77AED"/>
    <w:rsid w:val="00C86727"/>
    <w:rsid w:val="00C8722F"/>
    <w:rsid w:val="00C904A5"/>
    <w:rsid w:val="00C91E18"/>
    <w:rsid w:val="00C92EBE"/>
    <w:rsid w:val="00C9369C"/>
    <w:rsid w:val="00C93F10"/>
    <w:rsid w:val="00C947A0"/>
    <w:rsid w:val="00C95A6C"/>
    <w:rsid w:val="00C968B9"/>
    <w:rsid w:val="00C97F8E"/>
    <w:rsid w:val="00CC10A8"/>
    <w:rsid w:val="00CC2846"/>
    <w:rsid w:val="00CC3B72"/>
    <w:rsid w:val="00CC4590"/>
    <w:rsid w:val="00CD4E22"/>
    <w:rsid w:val="00CD577C"/>
    <w:rsid w:val="00CD63B1"/>
    <w:rsid w:val="00CE079A"/>
    <w:rsid w:val="00CE3156"/>
    <w:rsid w:val="00CE55DC"/>
    <w:rsid w:val="00CE7C3E"/>
    <w:rsid w:val="00CE7C50"/>
    <w:rsid w:val="00CF02C7"/>
    <w:rsid w:val="00CF6CA4"/>
    <w:rsid w:val="00D1085B"/>
    <w:rsid w:val="00D14E50"/>
    <w:rsid w:val="00D15CF4"/>
    <w:rsid w:val="00D24A90"/>
    <w:rsid w:val="00D263F9"/>
    <w:rsid w:val="00D2695F"/>
    <w:rsid w:val="00D30C01"/>
    <w:rsid w:val="00D34C5E"/>
    <w:rsid w:val="00D35655"/>
    <w:rsid w:val="00D3732F"/>
    <w:rsid w:val="00D422AB"/>
    <w:rsid w:val="00D51691"/>
    <w:rsid w:val="00D53BFE"/>
    <w:rsid w:val="00D62C63"/>
    <w:rsid w:val="00D668E9"/>
    <w:rsid w:val="00D67D4B"/>
    <w:rsid w:val="00D869D0"/>
    <w:rsid w:val="00D90941"/>
    <w:rsid w:val="00D9667E"/>
    <w:rsid w:val="00D967C5"/>
    <w:rsid w:val="00DA65C5"/>
    <w:rsid w:val="00DA6F66"/>
    <w:rsid w:val="00DA762F"/>
    <w:rsid w:val="00DB47DD"/>
    <w:rsid w:val="00DB482F"/>
    <w:rsid w:val="00DB6772"/>
    <w:rsid w:val="00DC0B53"/>
    <w:rsid w:val="00DC25C1"/>
    <w:rsid w:val="00DC3FE6"/>
    <w:rsid w:val="00DC5FE8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5C79"/>
    <w:rsid w:val="00DF6616"/>
    <w:rsid w:val="00E01838"/>
    <w:rsid w:val="00E03962"/>
    <w:rsid w:val="00E05A5F"/>
    <w:rsid w:val="00E05AA6"/>
    <w:rsid w:val="00E070E3"/>
    <w:rsid w:val="00E07E22"/>
    <w:rsid w:val="00E1008B"/>
    <w:rsid w:val="00E1264E"/>
    <w:rsid w:val="00E126A8"/>
    <w:rsid w:val="00E13001"/>
    <w:rsid w:val="00E1456F"/>
    <w:rsid w:val="00E1461B"/>
    <w:rsid w:val="00E15E63"/>
    <w:rsid w:val="00E16679"/>
    <w:rsid w:val="00E23B2B"/>
    <w:rsid w:val="00E307AB"/>
    <w:rsid w:val="00E33406"/>
    <w:rsid w:val="00E337AB"/>
    <w:rsid w:val="00E34587"/>
    <w:rsid w:val="00E35CFE"/>
    <w:rsid w:val="00E439A2"/>
    <w:rsid w:val="00E44AAA"/>
    <w:rsid w:val="00E46F12"/>
    <w:rsid w:val="00E5228E"/>
    <w:rsid w:val="00E7107A"/>
    <w:rsid w:val="00E838DA"/>
    <w:rsid w:val="00E87363"/>
    <w:rsid w:val="00E920D6"/>
    <w:rsid w:val="00EA3B70"/>
    <w:rsid w:val="00EA426D"/>
    <w:rsid w:val="00EA5977"/>
    <w:rsid w:val="00EA679F"/>
    <w:rsid w:val="00EA7279"/>
    <w:rsid w:val="00EB0909"/>
    <w:rsid w:val="00EB1053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2118"/>
    <w:rsid w:val="00EE6B82"/>
    <w:rsid w:val="00EE7F91"/>
    <w:rsid w:val="00EF0AD8"/>
    <w:rsid w:val="00EF10D9"/>
    <w:rsid w:val="00EF412C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15D90"/>
    <w:rsid w:val="00F221B8"/>
    <w:rsid w:val="00F23584"/>
    <w:rsid w:val="00F25D88"/>
    <w:rsid w:val="00F26B36"/>
    <w:rsid w:val="00F30B31"/>
    <w:rsid w:val="00F3281F"/>
    <w:rsid w:val="00F40067"/>
    <w:rsid w:val="00F41054"/>
    <w:rsid w:val="00F42135"/>
    <w:rsid w:val="00F444DC"/>
    <w:rsid w:val="00F475F8"/>
    <w:rsid w:val="00F50D1F"/>
    <w:rsid w:val="00F51EB2"/>
    <w:rsid w:val="00F532E1"/>
    <w:rsid w:val="00F64048"/>
    <w:rsid w:val="00F6439E"/>
    <w:rsid w:val="00F6482A"/>
    <w:rsid w:val="00F65B63"/>
    <w:rsid w:val="00F73715"/>
    <w:rsid w:val="00F75277"/>
    <w:rsid w:val="00F80415"/>
    <w:rsid w:val="00F862CA"/>
    <w:rsid w:val="00F91CD5"/>
    <w:rsid w:val="00F93CDD"/>
    <w:rsid w:val="00F953D1"/>
    <w:rsid w:val="00F97384"/>
    <w:rsid w:val="00FA0267"/>
    <w:rsid w:val="00FA050B"/>
    <w:rsid w:val="00FA2735"/>
    <w:rsid w:val="00FA31E7"/>
    <w:rsid w:val="00FA3A68"/>
    <w:rsid w:val="00FA5259"/>
    <w:rsid w:val="00FB0BFB"/>
    <w:rsid w:val="00FB35E6"/>
    <w:rsid w:val="00FB554C"/>
    <w:rsid w:val="00FB5833"/>
    <w:rsid w:val="00FC0CD2"/>
    <w:rsid w:val="00FC1E7E"/>
    <w:rsid w:val="00FC64BB"/>
    <w:rsid w:val="00FD6466"/>
    <w:rsid w:val="00FD6DEA"/>
    <w:rsid w:val="00FE1225"/>
    <w:rsid w:val="00FE1DF9"/>
    <w:rsid w:val="00FE3408"/>
    <w:rsid w:val="00FE7C03"/>
    <w:rsid w:val="00FF054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qFormat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721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Glauber Nunes</cp:lastModifiedBy>
  <cp:revision>3</cp:revision>
  <cp:lastPrinted>2024-05-25T01:06:00Z</cp:lastPrinted>
  <dcterms:created xsi:type="dcterms:W3CDTF">2024-05-25T01:07:00Z</dcterms:created>
  <dcterms:modified xsi:type="dcterms:W3CDTF">2024-05-25T01:08:00Z</dcterms:modified>
</cp:coreProperties>
</file>